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1F" w:rsidRPr="006E361F" w:rsidRDefault="006E361F" w:rsidP="006E361F">
      <w:pPr>
        <w:autoSpaceDE w:val="0"/>
        <w:autoSpaceDN w:val="0"/>
        <w:adjustRightInd w:val="0"/>
        <w:jc w:val="center"/>
      </w:pPr>
      <w:r w:rsidRPr="006E361F">
        <w:t xml:space="preserve">CHAPTER L: </w:t>
      </w:r>
      <w:r w:rsidR="006944EA">
        <w:t xml:space="preserve"> </w:t>
      </w:r>
      <w:bookmarkStart w:id="0" w:name="_GoBack"/>
      <w:bookmarkEnd w:id="0"/>
      <w:r w:rsidRPr="006E361F">
        <w:t xml:space="preserve">ILLINOIS COUNCIL ON DEVELOPMENTAL DISABILITIES </w:t>
      </w:r>
    </w:p>
    <w:sectPr w:rsidR="006E361F" w:rsidRPr="006E36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1F" w:rsidRDefault="006E361F">
      <w:r>
        <w:separator/>
      </w:r>
    </w:p>
  </w:endnote>
  <w:endnote w:type="continuationSeparator" w:id="0">
    <w:p w:rsidR="006E361F" w:rsidRDefault="006E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1F" w:rsidRDefault="006E361F">
      <w:r>
        <w:separator/>
      </w:r>
    </w:p>
  </w:footnote>
  <w:footnote w:type="continuationSeparator" w:id="0">
    <w:p w:rsidR="006E361F" w:rsidRDefault="006E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1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4EA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61F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2012-10-26T19:52:00Z</dcterms:created>
  <dcterms:modified xsi:type="dcterms:W3CDTF">2012-10-26T19:53:00Z</dcterms:modified>
</cp:coreProperties>
</file>