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07" w:rsidRDefault="00990E07" w:rsidP="00990E07">
      <w:pPr>
        <w:widowControl w:val="0"/>
        <w:autoSpaceDE w:val="0"/>
        <w:autoSpaceDN w:val="0"/>
        <w:adjustRightInd w:val="0"/>
      </w:pPr>
    </w:p>
    <w:p w:rsidR="00990E07" w:rsidRPr="000F2436" w:rsidRDefault="00990E07" w:rsidP="00990E0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1325.60  Identification Cards and Badges</w:t>
      </w:r>
      <w:r>
        <w:t xml:space="preserve"> </w:t>
      </w:r>
      <w:r w:rsidR="000F2436">
        <w:rPr>
          <w:b/>
        </w:rPr>
        <w:t>(Repealed)</w:t>
      </w:r>
    </w:p>
    <w:p w:rsidR="00990E07" w:rsidRDefault="00990E07" w:rsidP="00990E07">
      <w:pPr>
        <w:widowControl w:val="0"/>
        <w:autoSpaceDE w:val="0"/>
        <w:autoSpaceDN w:val="0"/>
        <w:adjustRightInd w:val="0"/>
      </w:pPr>
    </w:p>
    <w:p w:rsidR="00990E07" w:rsidRDefault="005263BE" w:rsidP="00990E07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671F5F" w:rsidRDefault="00671F5F" w:rsidP="00990E07">
      <w:pPr>
        <w:widowControl w:val="0"/>
        <w:autoSpaceDE w:val="0"/>
        <w:autoSpaceDN w:val="0"/>
        <w:adjustRightInd w:val="0"/>
        <w:ind w:left="1440" w:hanging="720"/>
      </w:pPr>
    </w:p>
    <w:p w:rsidR="00671F5F" w:rsidRPr="00D55B37" w:rsidRDefault="00671F5F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826B12">
        <w:t>20406</w:t>
      </w:r>
      <w:r w:rsidRPr="00D55B37">
        <w:t xml:space="preserve">, effective </w:t>
      </w:r>
      <w:bookmarkStart w:id="0" w:name="_GoBack"/>
      <w:r w:rsidR="00826B12">
        <w:t>December 16, 2013</w:t>
      </w:r>
      <w:bookmarkEnd w:id="0"/>
      <w:r w:rsidRPr="00D55B37">
        <w:t>)</w:t>
      </w:r>
    </w:p>
    <w:sectPr w:rsidR="00671F5F" w:rsidRPr="00D55B37" w:rsidSect="00990E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E07"/>
    <w:rsid w:val="000F2436"/>
    <w:rsid w:val="001678D1"/>
    <w:rsid w:val="002472E5"/>
    <w:rsid w:val="00510E1B"/>
    <w:rsid w:val="005263BE"/>
    <w:rsid w:val="00671F5F"/>
    <w:rsid w:val="00826B12"/>
    <w:rsid w:val="00990E07"/>
    <w:rsid w:val="00A60717"/>
    <w:rsid w:val="00CD4D8C"/>
    <w:rsid w:val="00D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E134DF-D787-4B17-BF70-1AB2C936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King, Melissa A.</cp:lastModifiedBy>
  <cp:revision>3</cp:revision>
  <dcterms:created xsi:type="dcterms:W3CDTF">2013-12-10T18:35:00Z</dcterms:created>
  <dcterms:modified xsi:type="dcterms:W3CDTF">2013-12-13T21:07:00Z</dcterms:modified>
</cp:coreProperties>
</file>