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50" w:rsidRDefault="00AF6550" w:rsidP="00AF6550">
      <w:pPr>
        <w:widowControl w:val="0"/>
        <w:autoSpaceDE w:val="0"/>
        <w:autoSpaceDN w:val="0"/>
        <w:adjustRightInd w:val="0"/>
      </w:pPr>
    </w:p>
    <w:p w:rsidR="00AF6550" w:rsidRDefault="00AF6550" w:rsidP="00AF65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890.1330  Drainage Fixture Units </w:t>
      </w:r>
      <w:r w:rsidR="00A745CE">
        <w:rPr>
          <w:b/>
          <w:bCs/>
        </w:rPr>
        <w:t>(DFUs)</w:t>
      </w:r>
      <w:r>
        <w:t xml:space="preserve"> </w:t>
      </w:r>
    </w:p>
    <w:p w:rsidR="00AF6550" w:rsidRDefault="00AF6550" w:rsidP="00AF6550">
      <w:pPr>
        <w:widowControl w:val="0"/>
        <w:autoSpaceDE w:val="0"/>
        <w:autoSpaceDN w:val="0"/>
        <w:adjustRightInd w:val="0"/>
      </w:pPr>
    </w:p>
    <w:p w:rsidR="00AF6550" w:rsidRDefault="00AF6550" w:rsidP="00AF65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Values for Fixtures.  Drainage fixture units </w:t>
      </w:r>
      <w:r w:rsidR="00A745CE">
        <w:t>(DFUs)</w:t>
      </w:r>
      <w:r>
        <w:t xml:space="preserve"> </w:t>
      </w:r>
      <w:r w:rsidR="00F17A95">
        <w:t xml:space="preserve">(see </w:t>
      </w:r>
      <w:r>
        <w:t>Appendix A</w:t>
      </w:r>
      <w:r w:rsidR="00A745CE">
        <w:t>.</w:t>
      </w:r>
      <w:r>
        <w:t>Table E</w:t>
      </w:r>
      <w:r w:rsidR="00F17A95">
        <w:t>)</w:t>
      </w:r>
      <w:r>
        <w:t xml:space="preserve"> designate the relative load of different kinds of fixtures </w:t>
      </w:r>
      <w:r w:rsidR="00A745CE">
        <w:t>that</w:t>
      </w:r>
      <w:r>
        <w:t xml:space="preserve"> shall be used to calculate the total load carried by a soil or waste pipe, and shall be used with the tables of sizes for soil, waste and drain pipes for which the permissible load is given in terms of </w:t>
      </w:r>
      <w:r w:rsidR="00A745CE">
        <w:t>DFUs</w:t>
      </w:r>
      <w:r>
        <w:t xml:space="preserve">. </w:t>
      </w:r>
    </w:p>
    <w:p w:rsidR="000574B7" w:rsidRDefault="000574B7" w:rsidP="00CE662E"/>
    <w:p w:rsidR="00AF6550" w:rsidRDefault="00AF6550" w:rsidP="00AF65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Values for Continuous Flow.  For a continuous or semi-continuous flow into a drainage system, such as from a pump, ejector, air-conditioning equipment or similar devices, two </w:t>
      </w:r>
      <w:r w:rsidR="00F17A95">
        <w:t>DFUs</w:t>
      </w:r>
      <w:r>
        <w:t xml:space="preserve"> shall be considered to be equal to each gallon per minute (gpm) of flow. </w:t>
      </w:r>
    </w:p>
    <w:p w:rsidR="00A745CE" w:rsidRDefault="00A745CE" w:rsidP="00CE662E">
      <w:bookmarkStart w:id="0" w:name="_GoBack"/>
      <w:bookmarkEnd w:id="0"/>
    </w:p>
    <w:p w:rsidR="00A745CE" w:rsidRPr="00D55B37" w:rsidRDefault="00A745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37FDD">
        <w:t>8</w:t>
      </w:r>
      <w:r>
        <w:t xml:space="preserve"> I</w:t>
      </w:r>
      <w:r w:rsidRPr="00D55B37">
        <w:t xml:space="preserve">ll. Reg. </w:t>
      </w:r>
      <w:r w:rsidR="004B6AF2">
        <w:t>9940</w:t>
      </w:r>
      <w:r w:rsidRPr="00D55B37">
        <w:t xml:space="preserve">, effective </w:t>
      </w:r>
      <w:r w:rsidR="004B6AF2">
        <w:t>April 24, 2014</w:t>
      </w:r>
      <w:r w:rsidRPr="00D55B37">
        <w:t>)</w:t>
      </w:r>
    </w:p>
    <w:sectPr w:rsidR="00A745CE" w:rsidRPr="00D55B37" w:rsidSect="00AF6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550"/>
    <w:rsid w:val="000574B7"/>
    <w:rsid w:val="001326CB"/>
    <w:rsid w:val="00237FDD"/>
    <w:rsid w:val="00285F21"/>
    <w:rsid w:val="004B6AF2"/>
    <w:rsid w:val="005C3366"/>
    <w:rsid w:val="00816563"/>
    <w:rsid w:val="00A745CE"/>
    <w:rsid w:val="00AF6550"/>
    <w:rsid w:val="00CE662E"/>
    <w:rsid w:val="00EF0756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18244F-E882-4A9C-B134-AB0DCBD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2015-07-30T19:52:00Z</dcterms:modified>
</cp:coreProperties>
</file>