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CE5D2D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CE5D2D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A26F03" w:rsidRDefault="00A26F03" w:rsidP="00CE5D2D">
      <w:pPr>
        <w:rPr>
          <w:b/>
        </w:rPr>
      </w:pPr>
    </w:p>
    <w:p w:rsidR="0029045D" w:rsidRPr="0029045D" w:rsidRDefault="007368F8" w:rsidP="00CE5D2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6363B5">
        <w:rPr>
          <w:b/>
        </w:rPr>
        <w:t>O</w:t>
      </w:r>
      <w:r w:rsidR="00CE5D2D">
        <w:rPr>
          <w:b/>
        </w:rPr>
        <w:t xml:space="preserve">   </w:t>
      </w:r>
      <w:r w:rsidR="006363B5">
        <w:rPr>
          <w:b/>
        </w:rPr>
        <w:t>Grade</w:t>
      </w:r>
    </w:p>
    <w:p w:rsidR="006F323A" w:rsidRDefault="006F323A" w:rsidP="00CE5D2D">
      <w:pPr>
        <w:widowControl w:val="0"/>
      </w:pPr>
    </w:p>
    <w:p w:rsidR="00A26F03" w:rsidRDefault="00A26F03" w:rsidP="00CE5D2D">
      <w:pPr>
        <w:widowControl w:val="0"/>
      </w:pPr>
      <w:r>
        <w:t>(Referenced in Section 890.120, Definition of "Grade.")</w:t>
      </w:r>
    </w:p>
    <w:p w:rsidR="00A26F03" w:rsidRDefault="00A26F03" w:rsidP="00CE5D2D">
      <w:pPr>
        <w:widowControl w:val="0"/>
      </w:pPr>
    </w:p>
    <w:p w:rsidR="00A26F03" w:rsidRDefault="00B978DB" w:rsidP="00CE5D2D">
      <w:pPr>
        <w:widowContro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91440</wp:posOffset>
            </wp:positionV>
            <wp:extent cx="3593465" cy="2374900"/>
            <wp:effectExtent l="0" t="0" r="6985" b="6350"/>
            <wp:wrapTopAndBottom/>
            <wp:docPr id="3" name="Picture 3" descr="B-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1" t="10411" r="20161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6F03" w:rsidSect="00CE5D2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C584D"/>
    <w:rsid w:val="000F0980"/>
    <w:rsid w:val="00191E30"/>
    <w:rsid w:val="001E7253"/>
    <w:rsid w:val="0020654B"/>
    <w:rsid w:val="0029045D"/>
    <w:rsid w:val="00296549"/>
    <w:rsid w:val="002B59DB"/>
    <w:rsid w:val="00300885"/>
    <w:rsid w:val="003013F8"/>
    <w:rsid w:val="003B32DA"/>
    <w:rsid w:val="003F71E1"/>
    <w:rsid w:val="00404006"/>
    <w:rsid w:val="0041573F"/>
    <w:rsid w:val="004A0B0E"/>
    <w:rsid w:val="00500C1F"/>
    <w:rsid w:val="00527A5E"/>
    <w:rsid w:val="005B0AAC"/>
    <w:rsid w:val="005C3366"/>
    <w:rsid w:val="006363B5"/>
    <w:rsid w:val="006C54E9"/>
    <w:rsid w:val="006F323A"/>
    <w:rsid w:val="007232DE"/>
    <w:rsid w:val="007368F8"/>
    <w:rsid w:val="007F2C18"/>
    <w:rsid w:val="00832071"/>
    <w:rsid w:val="008A45AF"/>
    <w:rsid w:val="008A4A4B"/>
    <w:rsid w:val="008F491A"/>
    <w:rsid w:val="00916195"/>
    <w:rsid w:val="00975C97"/>
    <w:rsid w:val="009962C8"/>
    <w:rsid w:val="00A26F03"/>
    <w:rsid w:val="00A7480A"/>
    <w:rsid w:val="00AF3F9B"/>
    <w:rsid w:val="00B06254"/>
    <w:rsid w:val="00B978DB"/>
    <w:rsid w:val="00BB29C3"/>
    <w:rsid w:val="00BC047D"/>
    <w:rsid w:val="00C13529"/>
    <w:rsid w:val="00C6495E"/>
    <w:rsid w:val="00C84D95"/>
    <w:rsid w:val="00CE5D2D"/>
    <w:rsid w:val="00D12304"/>
    <w:rsid w:val="00E06E68"/>
    <w:rsid w:val="00E13014"/>
    <w:rsid w:val="00F620C7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