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DA" w:rsidRDefault="00C147DA" w:rsidP="00C147DA">
      <w:pPr>
        <w:widowControl w:val="0"/>
        <w:autoSpaceDE w:val="0"/>
        <w:autoSpaceDN w:val="0"/>
        <w:adjustRightInd w:val="0"/>
      </w:pPr>
    </w:p>
    <w:p w:rsidR="00C147DA" w:rsidRDefault="00C147DA" w:rsidP="00C147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3100.430  Prescriptions from Out-of-State Practitioners and Exempt Federal Practitioners</w:t>
      </w:r>
      <w:r>
        <w:t xml:space="preserve"> </w:t>
      </w:r>
    </w:p>
    <w:p w:rsidR="00C147DA" w:rsidRDefault="00C147DA" w:rsidP="00C147DA">
      <w:pPr>
        <w:widowControl w:val="0"/>
        <w:autoSpaceDE w:val="0"/>
        <w:autoSpaceDN w:val="0"/>
        <w:adjustRightInd w:val="0"/>
      </w:pPr>
    </w:p>
    <w:p w:rsidR="00C147DA" w:rsidRDefault="00C147DA" w:rsidP="00C147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A40DC" w:rsidRPr="00986735">
        <w:t>Notwithstanding any other provision of this Part, Illinois pharmacists may fill prescriptions for controlled substances issued by a practitioner actively licensed in another United States jurisdiction and who holds an active DEA registration in conformance with the Act and this Part.</w:t>
      </w:r>
      <w:r w:rsidR="00CA40DC" w:rsidDel="00CA40DC">
        <w:t xml:space="preserve"> </w:t>
      </w:r>
    </w:p>
    <w:p w:rsidR="00C147DA" w:rsidRDefault="00C147DA" w:rsidP="00986A5F">
      <w:bookmarkStart w:id="0" w:name="_GoBack"/>
      <w:bookmarkEnd w:id="0"/>
    </w:p>
    <w:p w:rsidR="00CA40DC" w:rsidRPr="00D55B37" w:rsidRDefault="00CA40D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172C9">
        <w:t>9</w:t>
      </w:r>
      <w:r>
        <w:t xml:space="preserve"> I</w:t>
      </w:r>
      <w:r w:rsidRPr="00D55B37">
        <w:t xml:space="preserve">ll. Reg. </w:t>
      </w:r>
      <w:r w:rsidR="003E1286">
        <w:t>3656</w:t>
      </w:r>
      <w:r w:rsidRPr="00D55B37">
        <w:t xml:space="preserve">, effective </w:t>
      </w:r>
      <w:r w:rsidR="003E1286">
        <w:t>February 27, 2015</w:t>
      </w:r>
      <w:r w:rsidRPr="00D55B37">
        <w:t>)</w:t>
      </w:r>
    </w:p>
    <w:sectPr w:rsidR="00CA40DC" w:rsidRPr="00D55B37" w:rsidSect="00C147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47DA"/>
    <w:rsid w:val="00250486"/>
    <w:rsid w:val="003E1286"/>
    <w:rsid w:val="00440DDC"/>
    <w:rsid w:val="005C3366"/>
    <w:rsid w:val="007E0891"/>
    <w:rsid w:val="00986A5F"/>
    <w:rsid w:val="00A172C9"/>
    <w:rsid w:val="00A85707"/>
    <w:rsid w:val="00C147DA"/>
    <w:rsid w:val="00CA0035"/>
    <w:rsid w:val="00CA40DC"/>
    <w:rsid w:val="00EA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3F5D01-D167-4196-9E1F-1DB40A7B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A4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2015-03-09T19:27:00Z</dcterms:modified>
</cp:coreProperties>
</file>